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9A" w:rsidRDefault="00B0559A" w:rsidP="00B0559A">
      <w:pPr>
        <w:rPr>
          <w:sz w:val="26"/>
          <w:szCs w:val="26"/>
        </w:rPr>
      </w:pPr>
    </w:p>
    <w:tbl>
      <w:tblPr>
        <w:tblW w:w="10243" w:type="dxa"/>
        <w:jc w:val="center"/>
        <w:tblInd w:w="-612" w:type="dxa"/>
        <w:tblLook w:val="04A0" w:firstRow="1" w:lastRow="0" w:firstColumn="1" w:lastColumn="0" w:noHBand="0" w:noVBand="1"/>
      </w:tblPr>
      <w:tblGrid>
        <w:gridCol w:w="667"/>
        <w:gridCol w:w="3690"/>
        <w:gridCol w:w="1235"/>
        <w:gridCol w:w="4651"/>
      </w:tblGrid>
      <w:tr w:rsidR="00B0559A" w:rsidTr="00B0559A">
        <w:trPr>
          <w:jc w:val="center"/>
        </w:trPr>
        <w:tc>
          <w:tcPr>
            <w:tcW w:w="5592" w:type="dxa"/>
            <w:gridSpan w:val="3"/>
            <w:hideMark/>
          </w:tcPr>
          <w:p w:rsidR="00B0559A" w:rsidRDefault="00B055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 VIỆT NAM TP. HỒ CHÍ MINH</w:t>
            </w:r>
          </w:p>
          <w:p w:rsidR="00B0559A" w:rsidRDefault="00B0559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TRƯỜNG CAO ĐẲNG LÝ TỰ TRỌNG</w:t>
            </w:r>
          </w:p>
          <w:p w:rsidR="00B0559A" w:rsidRDefault="00B0559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4651" w:type="dxa"/>
          </w:tcPr>
          <w:p w:rsidR="00B0559A" w:rsidRDefault="00B0559A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B0559A" w:rsidRDefault="00B0559A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B0559A" w:rsidRDefault="00B0559A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</w:p>
        </w:tc>
      </w:tr>
      <w:tr w:rsidR="00B0559A" w:rsidTr="00B0559A">
        <w:trPr>
          <w:gridBefore w:val="1"/>
          <w:wBefore w:w="667" w:type="dxa"/>
          <w:trHeight w:val="338"/>
          <w:jc w:val="center"/>
        </w:trPr>
        <w:tc>
          <w:tcPr>
            <w:tcW w:w="3690" w:type="dxa"/>
            <w:hideMark/>
          </w:tcPr>
          <w:p w:rsidR="00B0559A" w:rsidRDefault="00B0559A">
            <w:pPr>
              <w:tabs>
                <w:tab w:val="left" w:pos="540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</w:tc>
        <w:tc>
          <w:tcPr>
            <w:tcW w:w="5886" w:type="dxa"/>
            <w:gridSpan w:val="2"/>
            <w:hideMark/>
          </w:tcPr>
          <w:p w:rsidR="00B0559A" w:rsidRDefault="00B0559A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Thành phố Hồ Chí Minh, ngày     tháng 12 năm 2018</w:t>
            </w:r>
          </w:p>
        </w:tc>
      </w:tr>
    </w:tbl>
    <w:p w:rsidR="00B0559A" w:rsidRDefault="00B0559A" w:rsidP="00B0559A">
      <w:pPr>
        <w:tabs>
          <w:tab w:val="left" w:pos="2655"/>
        </w:tabs>
        <w:rPr>
          <w:sz w:val="26"/>
          <w:szCs w:val="26"/>
        </w:rPr>
      </w:pPr>
    </w:p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DANH SÁCH SINH VIÊN KHÔNG VỀ QUÊ </w:t>
      </w:r>
    </w:p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ĐÓN TẾT NGUYÊN ĐÁN KỶ HỢI 2019</w:t>
      </w:r>
    </w:p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</w:p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Lớp:</w:t>
      </w:r>
      <w:r w:rsidR="004D58D5">
        <w:rPr>
          <w:b/>
          <w:sz w:val="30"/>
          <w:szCs w:val="30"/>
        </w:rPr>
        <w:t xml:space="preserve"> 18C1 – CN Ô9</w:t>
      </w:r>
    </w:p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"/>
        <w:gridCol w:w="2631"/>
        <w:gridCol w:w="2233"/>
        <w:gridCol w:w="4950"/>
      </w:tblGrid>
      <w:tr w:rsidR="00B0559A" w:rsidTr="00B0559A">
        <w:trPr>
          <w:trHeight w:val="949"/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STT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Điện thoại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Thuộc tỉnh - Lý do không về</w:t>
            </w:r>
          </w:p>
        </w:tc>
      </w:tr>
      <w:tr w:rsidR="00B0559A" w:rsidRPr="004D58D5" w:rsidTr="00B0559A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Pr="004D58D5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1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Vũ Quang Huy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0909928579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ind w:left="720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Thái Bình – Đi làm thêm</w:t>
            </w:r>
          </w:p>
        </w:tc>
        <w:bookmarkStart w:id="0" w:name="_GoBack"/>
        <w:bookmarkEnd w:id="0"/>
      </w:tr>
      <w:tr w:rsidR="00B0559A" w:rsidRPr="004D58D5" w:rsidTr="00B0559A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Pr="004D58D5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2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Nguyễn Tấn Thành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01652068595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Pr="004D58D5" w:rsidRDefault="004D58D5">
            <w:pPr>
              <w:tabs>
                <w:tab w:val="left" w:pos="2655"/>
              </w:tabs>
              <w:spacing w:before="600" w:after="600"/>
              <w:jc w:val="center"/>
              <w:rPr>
                <w:sz w:val="30"/>
                <w:szCs w:val="30"/>
              </w:rPr>
            </w:pPr>
            <w:r w:rsidRPr="004D58D5">
              <w:rPr>
                <w:sz w:val="30"/>
                <w:szCs w:val="30"/>
              </w:rPr>
              <w:t>Quảng Ngãi – Đi làm thêm</w:t>
            </w:r>
          </w:p>
        </w:tc>
      </w:tr>
      <w:tr w:rsidR="00B0559A" w:rsidTr="00B0559A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</w:tr>
      <w:tr w:rsidR="00B0559A" w:rsidTr="00B0559A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</w:tr>
      <w:tr w:rsidR="00B0559A" w:rsidTr="00B0559A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9A" w:rsidRDefault="00B0559A">
            <w:pPr>
              <w:tabs>
                <w:tab w:val="left" w:pos="2655"/>
              </w:tabs>
              <w:spacing w:before="600" w:after="60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B0559A" w:rsidRDefault="00B0559A" w:rsidP="00B0559A">
      <w:pPr>
        <w:tabs>
          <w:tab w:val="left" w:pos="2655"/>
        </w:tabs>
        <w:jc w:val="center"/>
        <w:rPr>
          <w:b/>
          <w:sz w:val="30"/>
          <w:szCs w:val="30"/>
        </w:rPr>
      </w:pPr>
    </w:p>
    <w:p w:rsidR="00B0559A" w:rsidRDefault="00B0559A" w:rsidP="00B0559A">
      <w:pPr>
        <w:tabs>
          <w:tab w:val="left" w:pos="6675"/>
        </w:tabs>
        <w:jc w:val="right"/>
        <w:rPr>
          <w:b/>
          <w:sz w:val="30"/>
          <w:szCs w:val="30"/>
        </w:rPr>
      </w:pPr>
      <w:r>
        <w:rPr>
          <w:b/>
          <w:sz w:val="30"/>
          <w:szCs w:val="30"/>
        </w:rPr>
        <w:t>XÁC NHẬN GVCN/CVHT</w:t>
      </w:r>
    </w:p>
    <w:p w:rsidR="00B56776" w:rsidRDefault="00B56776"/>
    <w:p w:rsidR="004D58D5" w:rsidRDefault="004D58D5"/>
    <w:p w:rsidR="004D58D5" w:rsidRPr="004D58D5" w:rsidRDefault="004D58D5" w:rsidP="004D58D5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</w:t>
      </w:r>
      <w:r w:rsidRPr="004D58D5">
        <w:rPr>
          <w:b/>
          <w:sz w:val="28"/>
          <w:szCs w:val="28"/>
        </w:rPr>
        <w:t>Nguyễn Thị Thủy</w:t>
      </w:r>
    </w:p>
    <w:sectPr w:rsidR="004D58D5" w:rsidRPr="004D58D5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59A"/>
    <w:rsid w:val="002A5EC1"/>
    <w:rsid w:val="004D58D5"/>
    <w:rsid w:val="00B0559A"/>
    <w:rsid w:val="00B5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59A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59A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469</Characters>
  <Application>Microsoft Office Word</Application>
  <DocSecurity>0</DocSecurity>
  <Lines>3</Lines>
  <Paragraphs>1</Paragraphs>
  <ScaleCrop>false</ScaleCrop>
  <Company>HaMy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2018-12-15T11:59:00Z</dcterms:created>
  <dcterms:modified xsi:type="dcterms:W3CDTF">2018-12-15T12:07:00Z</dcterms:modified>
</cp:coreProperties>
</file>